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0"/>
        <w:gridCol w:w="2488"/>
        <w:gridCol w:w="3371"/>
        <w:gridCol w:w="53"/>
        <w:gridCol w:w="53"/>
      </w:tblGrid>
      <w:tr w:rsidR="00443235" w:rsidRPr="00517321" w:rsidTr="00A61E19">
        <w:tc>
          <w:tcPr>
            <w:tcW w:w="84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контрольном мероприятии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F07407" w:rsidP="00F07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07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пальное</w:t>
            </w:r>
            <w:r w:rsidRPr="00F0740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40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407">
              <w:rPr>
                <w:rFonts w:ascii="Times New Roman" w:hAnsi="Times New Roman" w:cs="Times New Roman"/>
                <w:sz w:val="24"/>
                <w:szCs w:val="24"/>
              </w:rPr>
              <w:t xml:space="preserve"> «Центр культуры и спорта Чемальского района»</w:t>
            </w:r>
            <w:r w:rsidRPr="005F42D5">
              <w:rPr>
                <w:b/>
                <w:sz w:val="24"/>
                <w:szCs w:val="24"/>
              </w:rPr>
              <w:t xml:space="preserve"> 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Учреждение)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контрольного мероприятия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605ED3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Проверка предоставления и использования субсидий, предоставленных из бюджета</w:t>
            </w:r>
            <w:r w:rsidRPr="00517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МО "Чемальский район" Республики Алтай и их отражения в бухгалтерском учете и бухгалтерской (финансовой) отчетности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75CA6" w:rsidP="00176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>План контрольных мероприятий Финансового отдела Администрации Чемальского района на 2023 год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517321" w:rsidRPr="0051732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Финансового отдела Администрации Чемальского района от 27.12.2022 г. № 55-р;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F61A9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района 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7407">
              <w:rPr>
                <w:rFonts w:ascii="Times New Roman" w:hAnsi="Times New Roman" w:cs="Times New Roman"/>
                <w:sz w:val="24"/>
                <w:szCs w:val="24"/>
              </w:rPr>
              <w:t>67-р от 1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074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.2023 г.  «</w:t>
            </w:r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проведении плановой </w:t>
            </w:r>
            <w:r w:rsidR="00F07407" w:rsidRPr="00F07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проверки </w:t>
            </w:r>
            <w:r w:rsidR="00F07407" w:rsidRPr="00F07407">
              <w:rPr>
                <w:rFonts w:ascii="Times New Roman" w:hAnsi="Times New Roman" w:cs="Times New Roman"/>
                <w:sz w:val="24"/>
                <w:szCs w:val="24"/>
              </w:rPr>
              <w:t>предоставления и использования субсидий, предоставленных из бюджета МО «Чемальский район» Республики Алтай в целях достижения результатов национального проекта «Культура», и их отражения в бухгалтерском учете и бухгалтерской (финансовой) отчетности</w:t>
            </w:r>
            <w:r w:rsidRPr="00F07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F07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</w:t>
            </w:r>
            <w:r w:rsidR="00F074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</w:t>
            </w:r>
            <w:r w:rsidR="002A3E2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74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</w:t>
            </w:r>
            <w:r w:rsidR="002A3E2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бря</w:t>
            </w:r>
            <w:r w:rsidR="00F61A9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074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F61A95" w:rsidP="00F07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074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4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.2023 г. по </w:t>
            </w:r>
            <w:r w:rsidR="00F074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5C50" w:rsidRPr="005173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07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Акт (решение) по результатам контрольного мероприятия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F07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 результатах проведения плановой проверки </w:t>
            </w:r>
            <w:r w:rsidR="00BE420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85C50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74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5C50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074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5C50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2A3E2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(вручен объекту контроля </w:t>
            </w:r>
            <w:r w:rsidR="00F0740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85C50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074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5C50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года)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43235" w:rsidRPr="00517321" w:rsidTr="00A61E19"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6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F07407" w:rsidP="00460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43235" w:rsidRPr="00517321" w:rsidTr="00A61E19">
        <w:tc>
          <w:tcPr>
            <w:tcW w:w="84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5E82" w:rsidRPr="00517321" w:rsidRDefault="00A65E82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F8" w:rsidRPr="00517321" w:rsidTr="00A61E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F8" w:rsidRPr="00517321" w:rsidTr="00D3742B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8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60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D3742B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60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P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A3" w:rsidRDefault="00EF42AC">
      <w:r>
        <w:t xml:space="preserve"> </w:t>
      </w:r>
    </w:p>
    <w:sectPr w:rsidR="005B15A3" w:rsidSect="005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B5295"/>
    <w:rsid w:val="00176727"/>
    <w:rsid w:val="0018302F"/>
    <w:rsid w:val="001B66E9"/>
    <w:rsid w:val="0025136F"/>
    <w:rsid w:val="00285C50"/>
    <w:rsid w:val="002A3E28"/>
    <w:rsid w:val="00346286"/>
    <w:rsid w:val="00375D98"/>
    <w:rsid w:val="0040022F"/>
    <w:rsid w:val="004420B8"/>
    <w:rsid w:val="00443235"/>
    <w:rsid w:val="00460B88"/>
    <w:rsid w:val="00475CA6"/>
    <w:rsid w:val="0048128C"/>
    <w:rsid w:val="00517321"/>
    <w:rsid w:val="00553BF5"/>
    <w:rsid w:val="0059720B"/>
    <w:rsid w:val="005A29DA"/>
    <w:rsid w:val="005B15A3"/>
    <w:rsid w:val="00605ED3"/>
    <w:rsid w:val="00673DF8"/>
    <w:rsid w:val="00680FB4"/>
    <w:rsid w:val="006B58C8"/>
    <w:rsid w:val="00707908"/>
    <w:rsid w:val="00A1767C"/>
    <w:rsid w:val="00A400DD"/>
    <w:rsid w:val="00A41F51"/>
    <w:rsid w:val="00A61E19"/>
    <w:rsid w:val="00A65E82"/>
    <w:rsid w:val="00AB16DD"/>
    <w:rsid w:val="00B43C72"/>
    <w:rsid w:val="00BA411F"/>
    <w:rsid w:val="00BE4208"/>
    <w:rsid w:val="00C162ED"/>
    <w:rsid w:val="00C42E57"/>
    <w:rsid w:val="00CB50B9"/>
    <w:rsid w:val="00CC683E"/>
    <w:rsid w:val="00D3742B"/>
    <w:rsid w:val="00E033C4"/>
    <w:rsid w:val="00E36CF3"/>
    <w:rsid w:val="00E868BD"/>
    <w:rsid w:val="00EF42AC"/>
    <w:rsid w:val="00F07407"/>
    <w:rsid w:val="00F61A95"/>
    <w:rsid w:val="00FC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1F51"/>
    <w:rPr>
      <w:rFonts w:cs="Times New Roman"/>
      <w:color w:val="0000FF"/>
      <w:u w:val="single"/>
    </w:rPr>
  </w:style>
  <w:style w:type="paragraph" w:customStyle="1" w:styleId="ConsPlusNormal">
    <w:name w:val="ConsPlusNormal"/>
    <w:rsid w:val="00680F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Revizor_44FZ</dc:creator>
  <cp:keywords/>
  <dc:description/>
  <cp:lastModifiedBy>PC_REVIZOR</cp:lastModifiedBy>
  <cp:revision>35</cp:revision>
  <dcterms:created xsi:type="dcterms:W3CDTF">2023-07-31T08:59:00Z</dcterms:created>
  <dcterms:modified xsi:type="dcterms:W3CDTF">2023-12-26T01:52:00Z</dcterms:modified>
</cp:coreProperties>
</file>